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A3B54" w14:textId="63A03738" w:rsidR="00A513F1" w:rsidRPr="00A513F1" w:rsidRDefault="00A513F1" w:rsidP="00865E1E">
      <w:pPr>
        <w:rPr>
          <w:rFonts w:ascii="ＭＳ 明朝" w:eastAsia="ＭＳ 明朝" w:hAnsi="ＭＳ 明朝"/>
          <w:b/>
          <w:bCs/>
          <w:sz w:val="24"/>
          <w:szCs w:val="28"/>
        </w:rPr>
      </w:pPr>
      <w:r w:rsidRPr="00A513F1">
        <w:rPr>
          <w:rFonts w:ascii="ＭＳ 明朝" w:eastAsia="ＭＳ 明朝" w:hAnsi="ＭＳ 明朝"/>
          <w:b/>
          <w:bCs/>
          <w:sz w:val="24"/>
          <w:szCs w:val="28"/>
        </w:rPr>
        <w:t>見積書・請求書・支払を証する書類（領収証、振込依頼票）等の写し</w:t>
      </w:r>
      <w:r w:rsidR="00865E1E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A513F1">
        <w:rPr>
          <w:rFonts w:ascii="ＭＳ 明朝" w:eastAsia="ＭＳ 明朝" w:hAnsi="ＭＳ 明朝"/>
          <w:b/>
          <w:bCs/>
          <w:sz w:val="24"/>
          <w:szCs w:val="28"/>
        </w:rPr>
        <w:t>チェックポイント</w:t>
      </w:r>
    </w:p>
    <w:p w14:paraId="089C21A3" w14:textId="4FB4633B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564FA4C0" w14:textId="77777777" w:rsidR="00865E1E" w:rsidRPr="00A513F1" w:rsidRDefault="00865E1E">
      <w:pPr>
        <w:rPr>
          <w:rFonts w:ascii="ＭＳ 明朝" w:eastAsia="ＭＳ 明朝" w:hAnsi="ＭＳ 明朝"/>
          <w:sz w:val="22"/>
          <w:szCs w:val="24"/>
        </w:rPr>
      </w:pPr>
    </w:p>
    <w:p w14:paraId="3878E291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■以下の項目について、事前に確認の上、書類をご用意ください。 </w:t>
      </w:r>
    </w:p>
    <w:p w14:paraId="48C2B9C9" w14:textId="48703D2E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51DA214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【共通】</w:t>
      </w:r>
    </w:p>
    <w:p w14:paraId="4A630173" w14:textId="14733A76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発行者欄に社印があること。 </w:t>
      </w:r>
    </w:p>
    <w:p w14:paraId="2AF3A5B6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1DDC0DF6" w14:textId="75F23C55" w:rsidR="00A513F1" w:rsidRDefault="00A513F1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</w:t>
      </w:r>
      <w:r w:rsidRPr="00A513F1">
        <w:rPr>
          <w:rFonts w:ascii="ＭＳ 明朝" w:eastAsia="ＭＳ 明朝" w:hAnsi="ＭＳ 明朝"/>
          <w:sz w:val="22"/>
          <w:szCs w:val="24"/>
        </w:rPr>
        <w:t xml:space="preserve">見積書】 </w:t>
      </w:r>
    </w:p>
    <w:p w14:paraId="63836067" w14:textId="23967B03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A513F1">
        <w:rPr>
          <w:rFonts w:ascii="ＭＳ 明朝" w:eastAsia="ＭＳ 明朝" w:hAnsi="ＭＳ 明朝"/>
          <w:b/>
          <w:bCs/>
          <w:sz w:val="22"/>
          <w:szCs w:val="24"/>
          <w:u w:val="single"/>
        </w:rPr>
        <w:t>導入費（補助対象機器の購入価格）が記載されていること。（記載がない場合は追記すること。）</w:t>
      </w:r>
    </w:p>
    <w:p w14:paraId="5467D7CE" w14:textId="6E69118F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。（自動車リース事業者が申請者の場合は、宛て先が「使用者」の見積書でも可。）</w:t>
      </w:r>
    </w:p>
    <w:p w14:paraId="6C458204" w14:textId="7BE39261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補助対象機器の「メーカー名」、「商品名」、「型式」の確認できる記載があること。（車両の見積書に上記項目の記載がない場合は、架装メーカー発行の見積書を添付する等、他の書類により提出すること。その場合は車両の見積書と他の証明書類の両方を提出すること。）（記載がない場合は追記すること。）</w:t>
      </w:r>
    </w:p>
    <w:p w14:paraId="42EFA182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78627A10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【請求書】</w:t>
      </w:r>
    </w:p>
    <w:p w14:paraId="369A6491" w14:textId="7195D1C3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導入費（補助対象機器の購入価格）が記載されていること。（記載がない場合は追記すること。）</w:t>
      </w:r>
    </w:p>
    <w:p w14:paraId="27D620E1" w14:textId="46B48D2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宛て先が「申請者」となっている</w:t>
      </w:r>
      <w:r w:rsidR="007B6DE1">
        <w:rPr>
          <w:rFonts w:ascii="ＭＳ 明朝" w:eastAsia="ＭＳ 明朝" w:hAnsi="ＭＳ 明朝" w:hint="eastAsia"/>
          <w:sz w:val="22"/>
          <w:szCs w:val="24"/>
        </w:rPr>
        <w:t>こと</w:t>
      </w:r>
      <w:r w:rsidRPr="00A513F1">
        <w:rPr>
          <w:rFonts w:ascii="ＭＳ 明朝" w:eastAsia="ＭＳ 明朝" w:hAnsi="ＭＳ 明朝"/>
          <w:sz w:val="22"/>
          <w:szCs w:val="24"/>
        </w:rPr>
        <w:t>。（自動車リース事業者が申請者の場合であっても、宛て先は「申請者」であること。「使用者」宛て請求書は不可。）</w:t>
      </w:r>
    </w:p>
    <w:p w14:paraId="5B3ECAE6" w14:textId="3ACD78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メーカー名、商品名、型式や製造番号等の記載があること。（記載がない場合は追記すること。）</w:t>
      </w:r>
    </w:p>
    <w:p w14:paraId="3AF40AFF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</w:p>
    <w:p w14:paraId="43490B29" w14:textId="77777777" w:rsidR="00A513F1" w:rsidRDefault="00A513F1">
      <w:pPr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【支払を証する書類（領収証、振込依頼票）】</w:t>
      </w:r>
    </w:p>
    <w:p w14:paraId="3C8A1AD3" w14:textId="77777777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</w:t>
      </w:r>
      <w:r w:rsidRPr="00865E1E">
        <w:rPr>
          <w:rFonts w:ascii="ＭＳ 明朝" w:eastAsia="ＭＳ 明朝" w:hAnsi="ＭＳ 明朝"/>
          <w:sz w:val="22"/>
          <w:szCs w:val="24"/>
        </w:rPr>
        <w:t>原則として、販売会社発行の領収証の写しを提出してください。</w:t>
      </w:r>
    </w:p>
    <w:p w14:paraId="62220977" w14:textId="7791F54A" w:rsidR="00A513F1" w:rsidRPr="00865E1E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</w:t>
      </w:r>
      <w:r w:rsidRPr="00865E1E">
        <w:rPr>
          <w:rFonts w:ascii="ＭＳ 明朝" w:eastAsia="ＭＳ 明朝" w:hAnsi="ＭＳ 明朝"/>
          <w:sz w:val="22"/>
          <w:szCs w:val="24"/>
        </w:rPr>
        <w:t xml:space="preserve"> インターネットバンキングの書類や ATM のレシート、通帳の写し等は提出書類として認められません。</w:t>
      </w:r>
    </w:p>
    <w:p w14:paraId="52DF5075" w14:textId="2A2D416E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発行日が【請求書】の発行日以降であること。また、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5E64CD">
        <w:rPr>
          <w:rFonts w:ascii="ＭＳ 明朝" w:eastAsia="ＭＳ 明朝" w:hAnsi="ＭＳ 明朝" w:hint="eastAsia"/>
          <w:sz w:val="22"/>
          <w:szCs w:val="24"/>
          <w:u w:val="single"/>
        </w:rPr>
        <w:t>７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年</w:t>
      </w:r>
      <w:r w:rsidR="005E64CD">
        <w:rPr>
          <w:rFonts w:ascii="ＭＳ 明朝" w:eastAsia="ＭＳ 明朝" w:hAnsi="ＭＳ 明朝" w:hint="eastAsia"/>
          <w:sz w:val="22"/>
          <w:szCs w:val="24"/>
          <w:u w:val="single"/>
        </w:rPr>
        <w:t>２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月</w:t>
      </w:r>
      <w:r w:rsidR="005E64CD">
        <w:rPr>
          <w:rFonts w:ascii="ＭＳ 明朝" w:eastAsia="ＭＳ 明朝" w:hAnsi="ＭＳ 明朝" w:hint="eastAsia"/>
          <w:sz w:val="22"/>
          <w:szCs w:val="24"/>
          <w:u w:val="single"/>
        </w:rPr>
        <w:t>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に発行されたものであること。</w:t>
      </w:r>
    </w:p>
    <w:p w14:paraId="62667DEE" w14:textId="139B1CA0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【請求書】の金額と一致していること。（差額がある場合は、その差額について当該「支払いを証する書類」に追記すること。）</w:t>
      </w:r>
    </w:p>
    <w:p w14:paraId="6E5F040F" w14:textId="36FE2A95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が車両代金込みである場合は、装着車両の「車台番号」または「登録番号」の記載があること。後付装着時など機器代金のみの請求書の場合は、型式や製造番号の記載があること。（記載がない場合は追記すること。）</w:t>
      </w:r>
    </w:p>
    <w:p w14:paraId="67C644DE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（【請求書】と【支払を証する書類】の照合が可能であること。）</w:t>
      </w:r>
    </w:p>
    <w:p w14:paraId="550F8175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機器代金（車両代金）が支払完了済みであること。</w:t>
      </w:r>
    </w:p>
    <w:p w14:paraId="4D1500A5" w14:textId="1C56A158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 （手形あるいは割賦により支払している場合は、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令和</w:t>
      </w:r>
      <w:r w:rsidR="005E64CD">
        <w:rPr>
          <w:rFonts w:ascii="ＭＳ 明朝" w:eastAsia="ＭＳ 明朝" w:hAnsi="ＭＳ 明朝" w:hint="eastAsia"/>
          <w:sz w:val="22"/>
          <w:szCs w:val="24"/>
          <w:u w:val="single"/>
        </w:rPr>
        <w:t>７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年</w:t>
      </w:r>
      <w:r w:rsidR="005E64CD">
        <w:rPr>
          <w:rFonts w:ascii="ＭＳ 明朝" w:eastAsia="ＭＳ 明朝" w:hAnsi="ＭＳ 明朝" w:hint="eastAsia"/>
          <w:sz w:val="22"/>
          <w:szCs w:val="24"/>
          <w:u w:val="single"/>
        </w:rPr>
        <w:t>２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月</w:t>
      </w:r>
      <w:r w:rsidR="005E64CD">
        <w:rPr>
          <w:rFonts w:ascii="ＭＳ 明朝" w:eastAsia="ＭＳ 明朝" w:hAnsi="ＭＳ 明朝" w:hint="eastAsia"/>
          <w:sz w:val="22"/>
          <w:szCs w:val="24"/>
          <w:u w:val="single"/>
        </w:rPr>
        <w:t>１４</w:t>
      </w:r>
      <w:r w:rsidRPr="00865E1E">
        <w:rPr>
          <w:rFonts w:ascii="ＭＳ 明朝" w:eastAsia="ＭＳ 明朝" w:hAnsi="ＭＳ 明朝"/>
          <w:sz w:val="22"/>
          <w:szCs w:val="24"/>
          <w:u w:val="single"/>
        </w:rPr>
        <w:t>日まで</w:t>
      </w:r>
      <w:r w:rsidRPr="00A513F1">
        <w:rPr>
          <w:rFonts w:ascii="ＭＳ 明朝" w:eastAsia="ＭＳ 明朝" w:hAnsi="ＭＳ 明朝"/>
          <w:sz w:val="22"/>
          <w:szCs w:val="24"/>
        </w:rPr>
        <w:t>に決済あるいは完済の上、それを証明する書類を別途提出する必要があります。）</w:t>
      </w:r>
    </w:p>
    <w:p w14:paraId="04CD3950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支払金種（現金払い、振込等）の記載があること。</w:t>
      </w:r>
    </w:p>
    <w:p w14:paraId="0406CFAC" w14:textId="77777777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>□ 担当者印があること。（｢担当者印が無い場合は無効｣の旨但し書きがある場合等）</w:t>
      </w:r>
    </w:p>
    <w:p w14:paraId="3CB3A392" w14:textId="1459B834" w:rsidR="00A513F1" w:rsidRDefault="00A513F1" w:rsidP="00865E1E">
      <w:pPr>
        <w:ind w:left="220" w:hangingChars="100" w:hanging="220"/>
        <w:rPr>
          <w:rFonts w:ascii="ＭＳ 明朝" w:eastAsia="ＭＳ 明朝" w:hAnsi="ＭＳ 明朝"/>
          <w:sz w:val="22"/>
          <w:szCs w:val="24"/>
        </w:rPr>
      </w:pPr>
      <w:r w:rsidRPr="00A513F1">
        <w:rPr>
          <w:rFonts w:ascii="ＭＳ 明朝" w:eastAsia="ＭＳ 明朝" w:hAnsi="ＭＳ 明朝"/>
          <w:sz w:val="22"/>
          <w:szCs w:val="24"/>
        </w:rPr>
        <w:t xml:space="preserve">□ 銀行の受付印がある。（金融機関発行の振込依頼票の場合に限る。） </w:t>
      </w:r>
    </w:p>
    <w:p w14:paraId="76BAF343" w14:textId="4FD381E6" w:rsidR="00A513F1" w:rsidRPr="00A513F1" w:rsidRDefault="00A513F1" w:rsidP="007B6DE1">
      <w:pPr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以上</w:t>
      </w:r>
    </w:p>
    <w:sectPr w:rsidR="00A513F1" w:rsidRPr="00A513F1" w:rsidSect="00865E1E">
      <w:pgSz w:w="11906" w:h="16838" w:code="9"/>
      <w:pgMar w:top="1418" w:right="1134" w:bottom="1418" w:left="1134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F1"/>
    <w:rsid w:val="004E6094"/>
    <w:rsid w:val="005E64CD"/>
    <w:rsid w:val="007B6DE1"/>
    <w:rsid w:val="00865E1E"/>
    <w:rsid w:val="00A513F1"/>
    <w:rsid w:val="00FE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1C01F8"/>
  <w15:chartTrackingRefBased/>
  <w15:docId w15:val="{80A1C3AE-8E29-4545-B232-78034ACF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髙橋　巨樹</dc:creator>
  <cp:keywords/>
  <dc:description/>
  <cp:lastModifiedBy>内山　真夢</cp:lastModifiedBy>
  <cp:revision>3</cp:revision>
  <dcterms:created xsi:type="dcterms:W3CDTF">2024-09-15T04:29:00Z</dcterms:created>
  <dcterms:modified xsi:type="dcterms:W3CDTF">2025-01-14T06:45:00Z</dcterms:modified>
</cp:coreProperties>
</file>